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91A8B" w14:textId="2751E623" w:rsidR="005312D6" w:rsidRPr="009F5B0E" w:rsidRDefault="005312D6" w:rsidP="00BF421C">
      <w:pPr>
        <w:tabs>
          <w:tab w:val="left" w:pos="1760"/>
        </w:tabs>
        <w:spacing w:after="0" w:line="240" w:lineRule="auto"/>
        <w:rPr>
          <w:rFonts w:ascii="StobiSans Regular" w:hAnsi="StobiSans Regular"/>
          <w:b/>
          <w:sz w:val="24"/>
          <w:szCs w:val="24"/>
          <w:lang w:val="mk-MK" w:eastAsia="ar-SA"/>
        </w:rPr>
      </w:pPr>
      <w:r w:rsidRPr="009F5B0E">
        <w:rPr>
          <w:rFonts w:ascii="StobiSans Regular" w:hAnsi="StobiSans Regular"/>
          <w:b/>
          <w:sz w:val="24"/>
          <w:szCs w:val="24"/>
          <w:lang w:val="mk-MK" w:eastAsia="ar-SA"/>
        </w:rPr>
        <w:t>СКОПЈЕ</w:t>
      </w:r>
    </w:p>
    <w:p w14:paraId="7B6BFD31" w14:textId="27B3EA95" w:rsidR="005312D6" w:rsidRPr="009F5B0E" w:rsidRDefault="005312D6" w:rsidP="00BF421C">
      <w:pPr>
        <w:tabs>
          <w:tab w:val="left" w:pos="1760"/>
        </w:tabs>
        <w:spacing w:after="0" w:line="240" w:lineRule="auto"/>
        <w:rPr>
          <w:rFonts w:ascii="StobiSans Regular" w:hAnsi="StobiSans Regular"/>
          <w:b/>
          <w:sz w:val="24"/>
          <w:szCs w:val="24"/>
          <w:lang w:eastAsia="ar-SA"/>
        </w:rPr>
      </w:pPr>
      <w:r w:rsidRPr="009F5B0E">
        <w:rPr>
          <w:rFonts w:ascii="StobiSans Regular" w:hAnsi="StobiSans Regular"/>
          <w:b/>
          <w:sz w:val="24"/>
          <w:szCs w:val="24"/>
          <w:lang w:val="mk-MK" w:eastAsia="ar-SA"/>
        </w:rPr>
        <w:t xml:space="preserve">Број, </w:t>
      </w:r>
      <w:r w:rsidR="00F32C01" w:rsidRPr="009F5B0E">
        <w:rPr>
          <w:rFonts w:ascii="StobiSans Regular" w:hAnsi="StobiSans Regular"/>
          <w:b/>
          <w:sz w:val="24"/>
          <w:szCs w:val="24"/>
          <w:lang w:eastAsia="ar-SA"/>
        </w:rPr>
        <w:t>_________</w:t>
      </w:r>
    </w:p>
    <w:p w14:paraId="466E5AE8" w14:textId="2FB2FF14" w:rsidR="001B5EC4" w:rsidRPr="009F5B0E" w:rsidRDefault="00F32C01" w:rsidP="00BF421C">
      <w:pPr>
        <w:tabs>
          <w:tab w:val="left" w:pos="1760"/>
        </w:tabs>
        <w:spacing w:after="0" w:line="240" w:lineRule="auto"/>
        <w:rPr>
          <w:rFonts w:ascii="StobiSans Regular" w:hAnsi="StobiSans Regular"/>
          <w:b/>
          <w:sz w:val="24"/>
          <w:szCs w:val="24"/>
          <w:lang w:val="mk-MK" w:eastAsia="ar-SA"/>
        </w:rPr>
      </w:pPr>
      <w:r w:rsidRPr="009F5B0E">
        <w:rPr>
          <w:rFonts w:ascii="StobiSans Regular" w:hAnsi="StobiSans Regular"/>
          <w:b/>
          <w:sz w:val="24"/>
          <w:szCs w:val="24"/>
          <w:lang w:eastAsia="ar-SA"/>
        </w:rPr>
        <w:t>___________</w:t>
      </w:r>
      <w:r w:rsidR="007D2C7F" w:rsidRPr="009F5B0E">
        <w:rPr>
          <w:rFonts w:ascii="StobiSans Regular" w:hAnsi="StobiSans Regular"/>
          <w:b/>
          <w:sz w:val="24"/>
          <w:szCs w:val="24"/>
          <w:lang w:val="mk-MK" w:eastAsia="ar-SA"/>
        </w:rPr>
        <w:t>година</w:t>
      </w:r>
    </w:p>
    <w:p w14:paraId="7463349A" w14:textId="77777777" w:rsidR="00D01BA5" w:rsidRPr="009F5B0E" w:rsidRDefault="00D01BA5" w:rsidP="00BF421C">
      <w:pPr>
        <w:tabs>
          <w:tab w:val="left" w:pos="1760"/>
        </w:tabs>
        <w:spacing w:after="0" w:line="240" w:lineRule="auto"/>
        <w:rPr>
          <w:rFonts w:ascii="StobiSans Regular" w:hAnsi="StobiSans Regular"/>
          <w:sz w:val="24"/>
          <w:szCs w:val="24"/>
          <w:lang w:val="mk-MK" w:eastAsia="ar-SA"/>
        </w:rPr>
      </w:pPr>
      <w:bookmarkStart w:id="0" w:name="_GoBack"/>
      <w:bookmarkEnd w:id="0"/>
    </w:p>
    <w:p w14:paraId="51215294" w14:textId="00F06A20" w:rsidR="003A3641" w:rsidRPr="009F5B0E" w:rsidRDefault="00D01BA5" w:rsidP="00BF421C">
      <w:pPr>
        <w:spacing w:after="0" w:line="240" w:lineRule="auto"/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</w:pPr>
      <w:r w:rsidRPr="009F5B0E">
        <w:rPr>
          <w:rFonts w:ascii="StobiSans Regular" w:eastAsia="Times New Roman" w:hAnsi="StobiSans Regular" w:cs="Times New Roman"/>
          <w:b/>
          <w:sz w:val="24"/>
          <w:szCs w:val="24"/>
          <w:lang w:val="mk-MK" w:eastAsia="en-GB"/>
        </w:rPr>
        <w:t>До</w:t>
      </w:r>
      <w:r w:rsidR="00EE2CF4" w:rsidRPr="009F5B0E"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  <w:t>:</w:t>
      </w:r>
      <w:r w:rsidR="004E2DCC" w:rsidRPr="009F5B0E"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  <w:t xml:space="preserve"> </w:t>
      </w:r>
      <w:r w:rsidR="00F32C01" w:rsidRPr="009F5B0E">
        <w:rPr>
          <w:rFonts w:ascii="StobiSans Regular" w:eastAsia="Times New Roman" w:hAnsi="StobiSans Regular" w:cs="Times New Roman"/>
          <w:sz w:val="24"/>
          <w:szCs w:val="24"/>
          <w:lang w:eastAsia="en-GB"/>
        </w:rPr>
        <w:t>________________</w:t>
      </w:r>
    </w:p>
    <w:p w14:paraId="1ECB6061" w14:textId="22240885" w:rsidR="00B23CCE" w:rsidRPr="009F5B0E" w:rsidRDefault="00F250F7" w:rsidP="00BF421C">
      <w:pPr>
        <w:spacing w:after="0" w:line="240" w:lineRule="auto"/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</w:pPr>
      <w:r w:rsidRPr="009F5B0E">
        <w:rPr>
          <w:rFonts w:ascii="StobiSans Regular" w:eastAsia="Times New Roman" w:hAnsi="StobiSans Regular" w:cs="Times New Roman"/>
          <w:b/>
          <w:sz w:val="24"/>
          <w:szCs w:val="24"/>
          <w:lang w:val="mk-MK" w:eastAsia="en-GB"/>
        </w:rPr>
        <w:t>Адреса</w:t>
      </w:r>
      <w:r w:rsidRPr="009F5B0E"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  <w:t>:</w:t>
      </w:r>
      <w:r w:rsidR="004E2DCC" w:rsidRPr="009F5B0E">
        <w:rPr>
          <w:rFonts w:ascii="StobiSans Regular" w:eastAsia="Times New Roman" w:hAnsi="StobiSans Regular" w:cs="Times New Roman"/>
          <w:b/>
          <w:sz w:val="24"/>
          <w:szCs w:val="24"/>
          <w:lang w:val="mk-MK" w:eastAsia="en-GB"/>
        </w:rPr>
        <w:t xml:space="preserve"> </w:t>
      </w:r>
      <w:r w:rsidR="00F32C01" w:rsidRPr="009F5B0E">
        <w:rPr>
          <w:rFonts w:ascii="StobiSans Regular" w:eastAsia="Times New Roman" w:hAnsi="StobiSans Regular" w:cs="Times New Roman"/>
          <w:sz w:val="24"/>
          <w:szCs w:val="24"/>
          <w:lang w:eastAsia="en-GB"/>
        </w:rPr>
        <w:t>_________________</w:t>
      </w:r>
    </w:p>
    <w:p w14:paraId="3BC023AE" w14:textId="328A9AF7" w:rsidR="00F65455" w:rsidRPr="009F5B0E" w:rsidRDefault="00CB7BE0" w:rsidP="00BF421C">
      <w:pPr>
        <w:spacing w:after="0" w:line="240" w:lineRule="auto"/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</w:pPr>
      <w:r w:rsidRPr="009F5B0E">
        <w:rPr>
          <w:rFonts w:ascii="StobiSans Regular" w:eastAsia="Times New Roman" w:hAnsi="StobiSans Regular" w:cs="Times New Roman"/>
          <w:b/>
          <w:sz w:val="24"/>
          <w:szCs w:val="24"/>
          <w:lang w:val="mk-MK" w:eastAsia="en-GB"/>
        </w:rPr>
        <w:t>Е-пошта</w:t>
      </w:r>
      <w:r w:rsidRPr="009F5B0E"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  <w:t>:</w:t>
      </w:r>
      <w:r w:rsidR="00F32C01" w:rsidRPr="009F5B0E">
        <w:rPr>
          <w:rStyle w:val="Hyperlink"/>
          <w:rFonts w:ascii="StobiSans Regular" w:eastAsia="Times New Roman" w:hAnsi="StobiSans Regular" w:cs="Times New Roman"/>
          <w:color w:val="auto"/>
          <w:sz w:val="24"/>
          <w:szCs w:val="24"/>
          <w:lang w:eastAsia="en-GB"/>
        </w:rPr>
        <w:t>___________________</w:t>
      </w:r>
      <w:r w:rsidRPr="009F5B0E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r w:rsidRPr="009F5B0E"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  <w:t xml:space="preserve"> </w:t>
      </w:r>
    </w:p>
    <w:p w14:paraId="0497BF97" w14:textId="77777777" w:rsidR="00CB7BE0" w:rsidRPr="009F5B0E" w:rsidRDefault="00CB7BE0" w:rsidP="00BF421C">
      <w:pPr>
        <w:spacing w:after="0" w:line="240" w:lineRule="auto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55258EC5" w14:textId="0CB3E258" w:rsidR="00F65455" w:rsidRPr="009852B1" w:rsidRDefault="00F65455" w:rsidP="00BF421C">
      <w:pPr>
        <w:spacing w:after="0" w:line="240" w:lineRule="auto"/>
        <w:rPr>
          <w:rFonts w:ascii="StobiSans Regular" w:eastAsia="Times New Roman" w:hAnsi="StobiSans Regular" w:cs="Times New Roman"/>
          <w:sz w:val="24"/>
          <w:szCs w:val="24"/>
          <w:lang w:eastAsia="en-GB"/>
        </w:rPr>
      </w:pPr>
      <w:r w:rsidRPr="009F5B0E">
        <w:rPr>
          <w:rFonts w:ascii="StobiSans Regular" w:eastAsia="Times New Roman" w:hAnsi="StobiSans Regular" w:cs="Times New Roman"/>
          <w:b/>
          <w:sz w:val="24"/>
          <w:szCs w:val="24"/>
          <w:lang w:val="mk-MK" w:eastAsia="en-GB"/>
        </w:rPr>
        <w:t>Предмет</w:t>
      </w:r>
      <w:r w:rsidRPr="009F5B0E"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  <w:t>:</w:t>
      </w:r>
      <w:r w:rsidRPr="009F5B0E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r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Известување</w:t>
      </w:r>
      <w:r w:rsid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proofErr w:type="spellStart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>за</w:t>
      </w:r>
      <w:proofErr w:type="spellEnd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proofErr w:type="spellStart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>издавање</w:t>
      </w:r>
      <w:proofErr w:type="spellEnd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proofErr w:type="spellStart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>на</w:t>
      </w:r>
      <w:proofErr w:type="spellEnd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proofErr w:type="spellStart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>информации</w:t>
      </w:r>
      <w:proofErr w:type="spellEnd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proofErr w:type="spellStart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>со</w:t>
      </w:r>
      <w:proofErr w:type="spellEnd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proofErr w:type="spellStart"/>
      <w:r w:rsidR="009852B1" w:rsidRPr="009852B1">
        <w:rPr>
          <w:rFonts w:ascii="StobiSans Regular" w:eastAsia="Times New Roman" w:hAnsi="StobiSans Regular" w:cs="Times New Roman"/>
          <w:sz w:val="24"/>
          <w:szCs w:val="24"/>
          <w:lang w:eastAsia="en-GB"/>
        </w:rPr>
        <w:t>надомест</w:t>
      </w:r>
      <w:proofErr w:type="spellEnd"/>
    </w:p>
    <w:p w14:paraId="1CE2FD20" w14:textId="77777777" w:rsidR="00F65455" w:rsidRPr="009F5B0E" w:rsidRDefault="00F65455" w:rsidP="00BF421C">
      <w:pPr>
        <w:spacing w:after="0" w:line="240" w:lineRule="auto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</w:p>
    <w:p w14:paraId="4B157B22" w14:textId="3992BDE6" w:rsidR="00F65455" w:rsidRPr="009F5B0E" w:rsidRDefault="00F65455" w:rsidP="00BF421C">
      <w:pPr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9F5B0E">
        <w:rPr>
          <w:rFonts w:ascii="StobiSans Regular" w:eastAsia="Times New Roman" w:hAnsi="StobiSans Regular" w:cs="Times New Roman"/>
          <w:b/>
          <w:sz w:val="24"/>
          <w:szCs w:val="24"/>
          <w:lang w:val="mk-MK" w:eastAsia="en-GB"/>
        </w:rPr>
        <w:t>Врска</w:t>
      </w:r>
      <w:r w:rsidRPr="009F5B0E">
        <w:rPr>
          <w:rFonts w:ascii="StobiSans Regular" w:eastAsia="Times New Roman" w:hAnsi="StobiSans Regular" w:cs="Times New Roman"/>
          <w:b/>
          <w:sz w:val="24"/>
          <w:szCs w:val="24"/>
          <w:lang w:eastAsia="en-GB"/>
        </w:rPr>
        <w:t>:</w:t>
      </w:r>
      <w:r w:rsidRPr="009F5B0E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 </w:t>
      </w:r>
      <w:r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Барање</w:t>
      </w:r>
      <w:r w:rsidR="00963FF9"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за</w:t>
      </w:r>
      <w:r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</w:t>
      </w:r>
      <w:r w:rsidR="003A3641"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пристап до информации од јавен карактер</w:t>
      </w:r>
      <w:r w:rsidR="004E2DCC"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</w:t>
      </w:r>
      <w:r w:rsidR="00F32C01"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бр. </w:t>
      </w:r>
      <w:r w:rsidR="00F32C01" w:rsidRPr="009F5B0E">
        <w:rPr>
          <w:rFonts w:ascii="StobiSans Regular" w:eastAsia="Times New Roman" w:hAnsi="StobiSans Regular" w:cs="Times New Roman"/>
          <w:sz w:val="24"/>
          <w:szCs w:val="24"/>
          <w:lang w:eastAsia="en-GB"/>
        </w:rPr>
        <w:t>_____________</w:t>
      </w:r>
      <w:r w:rsidR="003A3641"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од </w:t>
      </w:r>
      <w:r w:rsidR="00F32C01" w:rsidRPr="009F5B0E">
        <w:rPr>
          <w:rFonts w:ascii="StobiSans Regular" w:eastAsia="Times New Roman" w:hAnsi="StobiSans Regular" w:cs="Times New Roman"/>
          <w:sz w:val="24"/>
          <w:szCs w:val="24"/>
          <w:lang w:eastAsia="en-GB"/>
        </w:rPr>
        <w:t xml:space="preserve">_____________________ </w:t>
      </w:r>
      <w:r w:rsidR="00F32C01" w:rsidRPr="009F5B0E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година</w:t>
      </w:r>
    </w:p>
    <w:p w14:paraId="70F20A3F" w14:textId="77777777" w:rsidR="006A1722" w:rsidRPr="009F5B0E" w:rsidRDefault="006A1722" w:rsidP="00BF421C">
      <w:pPr>
        <w:spacing w:after="0" w:line="240" w:lineRule="auto"/>
        <w:rPr>
          <w:rFonts w:ascii="StobiSans Regular" w:eastAsia="Times New Roman" w:hAnsi="StobiSans Regular" w:cs="Times New Roman"/>
          <w:i/>
          <w:sz w:val="24"/>
          <w:szCs w:val="24"/>
          <w:lang w:val="mk-MK" w:eastAsia="en-GB"/>
        </w:rPr>
      </w:pPr>
    </w:p>
    <w:p w14:paraId="2EC18B85" w14:textId="4749E804" w:rsidR="00F65455" w:rsidRPr="004570F5" w:rsidRDefault="00F65455" w:rsidP="00BF421C">
      <w:pPr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4570F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Почитуван</w:t>
      </w:r>
      <w:r w:rsidR="0007574C" w:rsidRPr="004570F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и</w:t>
      </w:r>
      <w:r w:rsidRPr="004570F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,</w:t>
      </w:r>
    </w:p>
    <w:p w14:paraId="55AFE020" w14:textId="77777777" w:rsidR="003D1836" w:rsidRPr="009F5B0E" w:rsidRDefault="003D1836" w:rsidP="00BF421C">
      <w:pPr>
        <w:spacing w:after="0" w:line="240" w:lineRule="auto"/>
        <w:rPr>
          <w:rFonts w:ascii="StobiSans Regular" w:hAnsi="StobiSans Regular"/>
          <w:sz w:val="24"/>
          <w:szCs w:val="24"/>
          <w:lang w:val="mk-MK"/>
        </w:rPr>
      </w:pPr>
    </w:p>
    <w:p w14:paraId="120BBFCE" w14:textId="1B6423CB" w:rsidR="00BF421C" w:rsidRPr="009F5B0E" w:rsidRDefault="00BF421C" w:rsidP="00DA4A24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proofErr w:type="spellStart"/>
      <w:r w:rsidRPr="009F5B0E">
        <w:rPr>
          <w:rFonts w:ascii="StobiSans Regular" w:hAnsi="StobiSans Regular"/>
          <w:sz w:val="24"/>
          <w:szCs w:val="24"/>
        </w:rPr>
        <w:t>До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Централ</w:t>
      </w:r>
      <w:proofErr w:type="spellEnd"/>
      <w:r w:rsidR="00F32C01">
        <w:rPr>
          <w:rFonts w:ascii="StobiSans Regular" w:hAnsi="StobiSans Regular"/>
          <w:sz w:val="24"/>
          <w:szCs w:val="24"/>
          <w:lang w:val="mk-MK"/>
        </w:rPr>
        <w:t>е</w:t>
      </w:r>
      <w:r w:rsidRPr="009F5B0E">
        <w:rPr>
          <w:rFonts w:ascii="StobiSans Regular" w:hAnsi="StobiSans Regular"/>
          <w:sz w:val="24"/>
          <w:szCs w:val="24"/>
        </w:rPr>
        <w:t xml:space="preserve">н </w:t>
      </w:r>
      <w:r w:rsidR="00F32C01">
        <w:rPr>
          <w:rFonts w:ascii="StobiSans Regular" w:hAnsi="StobiSans Regular"/>
          <w:sz w:val="24"/>
          <w:szCs w:val="24"/>
          <w:lang w:val="mk-MK"/>
        </w:rPr>
        <w:t>р</w:t>
      </w:r>
      <w:proofErr w:type="spellStart"/>
      <w:r w:rsidRPr="009F5B0E">
        <w:rPr>
          <w:rFonts w:ascii="StobiSans Regular" w:hAnsi="StobiSans Regular"/>
          <w:sz w:val="24"/>
          <w:szCs w:val="24"/>
        </w:rPr>
        <w:t>егистар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на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Република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Северна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Македонија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на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ден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r w:rsidR="00F32C01">
        <w:rPr>
          <w:rFonts w:ascii="StobiSans Regular" w:hAnsi="StobiSans Regular"/>
          <w:sz w:val="24"/>
          <w:szCs w:val="24"/>
        </w:rPr>
        <w:t>____________</w:t>
      </w:r>
      <w:r w:rsidR="004570F5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година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имате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доставено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барање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за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издавање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на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информации</w:t>
      </w:r>
      <w:proofErr w:type="spellEnd"/>
      <w:r w:rsidR="00F32C01">
        <w:rPr>
          <w:rFonts w:ascii="StobiSans Regular" w:hAnsi="StobiSans Regular"/>
          <w:sz w:val="24"/>
          <w:szCs w:val="24"/>
        </w:rPr>
        <w:t>/</w:t>
      </w:r>
      <w:r w:rsidR="00F32C01">
        <w:rPr>
          <w:rFonts w:ascii="StobiSans Regular" w:hAnsi="StobiSans Regular"/>
          <w:sz w:val="24"/>
          <w:szCs w:val="24"/>
          <w:lang w:val="mk-MK"/>
        </w:rPr>
        <w:t>ја</w:t>
      </w:r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од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јавен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карактер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согласно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r w:rsidR="00F32C01">
        <w:rPr>
          <w:rFonts w:ascii="StobiSans Regular" w:hAnsi="StobiSans Regular"/>
          <w:sz w:val="24"/>
          <w:szCs w:val="24"/>
          <w:lang w:val="mk-MK"/>
        </w:rPr>
        <w:t>ч</w:t>
      </w:r>
      <w:proofErr w:type="spellStart"/>
      <w:r w:rsidR="004065F7" w:rsidRPr="009F5B0E">
        <w:rPr>
          <w:rFonts w:ascii="StobiSans Regular" w:hAnsi="StobiSans Regular"/>
          <w:sz w:val="24"/>
          <w:szCs w:val="24"/>
        </w:rPr>
        <w:t>лен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4 и </w:t>
      </w:r>
      <w:r w:rsidR="00F32C01">
        <w:rPr>
          <w:rFonts w:ascii="StobiSans Regular" w:hAnsi="StobiSans Regular"/>
          <w:sz w:val="24"/>
          <w:szCs w:val="24"/>
          <w:lang w:val="mk-MK"/>
        </w:rPr>
        <w:t>ч</w:t>
      </w:r>
      <w:proofErr w:type="spellStart"/>
      <w:r w:rsidR="004065F7" w:rsidRPr="009F5B0E">
        <w:rPr>
          <w:rFonts w:ascii="StobiSans Regular" w:hAnsi="StobiSans Regular"/>
          <w:sz w:val="24"/>
          <w:szCs w:val="24"/>
        </w:rPr>
        <w:t>лен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12 </w:t>
      </w:r>
      <w:proofErr w:type="spellStart"/>
      <w:r w:rsidRPr="009F5B0E">
        <w:rPr>
          <w:rFonts w:ascii="StobiSans Regular" w:hAnsi="StobiSans Regular"/>
          <w:sz w:val="24"/>
          <w:szCs w:val="24"/>
        </w:rPr>
        <w:t>од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Законот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за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слободен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пристап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до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информации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од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јавен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карактер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(</w:t>
      </w:r>
      <w:r w:rsidRPr="009F5B0E">
        <w:rPr>
          <w:rFonts w:ascii="StobiSans Regular" w:hAnsi="StobiSans Regular"/>
          <w:color w:val="474747"/>
          <w:sz w:val="24"/>
          <w:szCs w:val="24"/>
          <w:shd w:val="clear" w:color="auto" w:fill="FFFFFF"/>
        </w:rPr>
        <w:t>„</w:t>
      </w:r>
      <w:proofErr w:type="spellStart"/>
      <w:r w:rsidRPr="009F5B0E">
        <w:rPr>
          <w:rFonts w:ascii="StobiSans Regular" w:hAnsi="StobiSans Regular"/>
          <w:sz w:val="24"/>
          <w:szCs w:val="24"/>
        </w:rPr>
        <w:t>Службен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весник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на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Република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Северна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Македонија</w:t>
      </w:r>
      <w:proofErr w:type="spellEnd"/>
      <w:r w:rsidRPr="009F5B0E">
        <w:rPr>
          <w:rFonts w:ascii="StobiSans Regular" w:hAnsi="StobiSans Regular"/>
          <w:color w:val="474747"/>
          <w:sz w:val="24"/>
          <w:szCs w:val="24"/>
          <w:shd w:val="clear" w:color="auto" w:fill="FFFFFF"/>
        </w:rPr>
        <w:t xml:space="preserve"> “</w:t>
      </w:r>
      <w:proofErr w:type="spellStart"/>
      <w:r w:rsidRPr="009F5B0E">
        <w:rPr>
          <w:rFonts w:ascii="StobiSans Regular" w:hAnsi="StobiSans Regular"/>
          <w:sz w:val="24"/>
          <w:szCs w:val="24"/>
        </w:rPr>
        <w:t>број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101/2019), </w:t>
      </w:r>
      <w:proofErr w:type="spellStart"/>
      <w:r w:rsidRPr="009F5B0E">
        <w:rPr>
          <w:rFonts w:ascii="StobiSans Regular" w:hAnsi="StobiSans Regular"/>
          <w:sz w:val="24"/>
          <w:szCs w:val="24"/>
        </w:rPr>
        <w:t>во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кое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се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побарани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следните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информации</w:t>
      </w:r>
      <w:proofErr w:type="spellEnd"/>
      <w:r w:rsidRPr="009F5B0E">
        <w:rPr>
          <w:rFonts w:ascii="StobiSans Regular" w:hAnsi="StobiSans Regular"/>
          <w:sz w:val="24"/>
          <w:szCs w:val="24"/>
        </w:rPr>
        <w:t>:</w:t>
      </w:r>
    </w:p>
    <w:p w14:paraId="435F6BEE" w14:textId="77777777" w:rsidR="0040212E" w:rsidRPr="009F5B0E" w:rsidRDefault="0040212E" w:rsidP="00DA4A24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</w:p>
    <w:p w14:paraId="5A65C7B9" w14:textId="4D8A217A" w:rsidR="0040212E" w:rsidRPr="009F5B0E" w:rsidRDefault="00F32C01" w:rsidP="0040212E">
      <w:pPr>
        <w:pStyle w:val="ListParagraph"/>
        <w:jc w:val="both"/>
        <w:rPr>
          <w:rFonts w:ascii="StobiSans Regular" w:eastAsia="Times New Roman" w:hAnsi="StobiSans Regular"/>
          <w:b/>
          <w:bCs/>
        </w:rPr>
      </w:pPr>
      <w:r>
        <w:rPr>
          <w:rFonts w:ascii="StobiSans Regular" w:eastAsia="Times New Roman" w:hAnsi="StobiSans Regular"/>
          <w:b/>
          <w:bCs/>
        </w:rPr>
        <w:t>_______________________________________________________________________________________________________________________</w:t>
      </w:r>
    </w:p>
    <w:p w14:paraId="2F3F93E9" w14:textId="3A7D9ABF" w:rsidR="00BF421C" w:rsidRPr="009F5B0E" w:rsidRDefault="00BF421C" w:rsidP="0040212E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proofErr w:type="spellStart"/>
      <w:r w:rsidRPr="009F5B0E">
        <w:rPr>
          <w:rFonts w:ascii="StobiSans Regular" w:hAnsi="StobiSans Regular"/>
          <w:sz w:val="24"/>
          <w:szCs w:val="24"/>
        </w:rPr>
        <w:t>Барањето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е </w:t>
      </w:r>
      <w:proofErr w:type="spellStart"/>
      <w:r w:rsidRPr="009F5B0E">
        <w:rPr>
          <w:rFonts w:ascii="StobiSans Regular" w:hAnsi="StobiSans Regular"/>
          <w:sz w:val="24"/>
          <w:szCs w:val="24"/>
        </w:rPr>
        <w:t>заверено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со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архивски</w:t>
      </w:r>
      <w:proofErr w:type="spellEnd"/>
      <w:r w:rsidRPr="009F5B0E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9F5B0E">
        <w:rPr>
          <w:rFonts w:ascii="StobiSans Regular" w:hAnsi="StobiSans Regular"/>
          <w:sz w:val="24"/>
          <w:szCs w:val="24"/>
        </w:rPr>
        <w:t>број</w:t>
      </w:r>
      <w:proofErr w:type="spellEnd"/>
      <w:r w:rsidR="00F32C01">
        <w:rPr>
          <w:rFonts w:ascii="StobiSans Regular" w:hAnsi="StobiSans Regular"/>
          <w:sz w:val="24"/>
          <w:szCs w:val="24"/>
        </w:rPr>
        <w:t>___________________</w:t>
      </w:r>
      <w:r w:rsidRPr="009F5B0E">
        <w:rPr>
          <w:rFonts w:ascii="StobiSans Regular" w:hAnsi="StobiSans Regular"/>
          <w:sz w:val="24"/>
          <w:szCs w:val="24"/>
        </w:rPr>
        <w:t>.</w:t>
      </w:r>
    </w:p>
    <w:p w14:paraId="184F430E" w14:textId="77777777" w:rsidR="0040212E" w:rsidRPr="009F5B0E" w:rsidRDefault="0040212E" w:rsidP="0040212E">
      <w:pPr>
        <w:spacing w:after="0" w:line="240" w:lineRule="auto"/>
        <w:jc w:val="both"/>
        <w:rPr>
          <w:rFonts w:ascii="StobiSans Regular" w:hAnsi="StobiSans Regular"/>
          <w:b/>
          <w:bCs/>
          <w:sz w:val="24"/>
          <w:szCs w:val="24"/>
        </w:rPr>
      </w:pPr>
    </w:p>
    <w:p w14:paraId="4C79D49A" w14:textId="05B33C56" w:rsidR="00154069" w:rsidRPr="009852B1" w:rsidRDefault="00154069" w:rsidP="00154069">
      <w:pPr>
        <w:spacing w:after="0" w:line="240" w:lineRule="auto"/>
        <w:jc w:val="both"/>
        <w:rPr>
          <w:rFonts w:ascii="StobiSans Regular" w:hAnsi="StobiSans Regular"/>
          <w:bCs/>
          <w:sz w:val="24"/>
          <w:szCs w:val="24"/>
          <w:lang w:val="mk-MK"/>
        </w:rPr>
      </w:pPr>
      <w:r w:rsidRPr="009852B1">
        <w:rPr>
          <w:rFonts w:ascii="StobiSans Regular" w:hAnsi="StobiSans Regular"/>
          <w:bCs/>
          <w:sz w:val="24"/>
          <w:szCs w:val="24"/>
          <w:lang w:val="mk-MK"/>
        </w:rPr>
        <w:t>Согласно горенаведеното, Ве известуваме дека услугата која сакате да ја добиете е услуга за која постапката се води согласно материјалните закони и согласно утврдена тарифа, а не согласно Закон за слободен пристап до информации од јавен карактер.</w:t>
      </w:r>
    </w:p>
    <w:p w14:paraId="77E31559" w14:textId="5DB6FA15" w:rsidR="00154069" w:rsidRPr="009F5B0E" w:rsidRDefault="00154069" w:rsidP="00BF421C">
      <w:pPr>
        <w:spacing w:after="0" w:line="240" w:lineRule="auto"/>
        <w:ind w:firstLine="720"/>
        <w:jc w:val="both"/>
        <w:rPr>
          <w:rFonts w:ascii="StobiSans Regular" w:hAnsi="StobiSans Regular"/>
          <w:sz w:val="24"/>
          <w:szCs w:val="24"/>
          <w:lang w:val="mk-MK"/>
        </w:rPr>
      </w:pPr>
    </w:p>
    <w:p w14:paraId="00D0FC99" w14:textId="77777777" w:rsidR="00154069" w:rsidRPr="009F5B0E" w:rsidRDefault="00154069" w:rsidP="00154069">
      <w:pPr>
        <w:spacing w:after="0" w:line="240" w:lineRule="auto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9F5B0E">
        <w:rPr>
          <w:rFonts w:ascii="StobiSans Regular" w:hAnsi="StobiSans Regular"/>
          <w:b/>
          <w:bCs/>
          <w:sz w:val="24"/>
          <w:szCs w:val="24"/>
          <w:lang w:val="mk-MK"/>
        </w:rPr>
        <w:t>Службено лице за посредување</w:t>
      </w:r>
    </w:p>
    <w:p w14:paraId="6C772A0F" w14:textId="612563AF" w:rsidR="00154069" w:rsidRDefault="00154069" w:rsidP="00154069">
      <w:pPr>
        <w:spacing w:after="0" w:line="240" w:lineRule="auto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9F5B0E">
        <w:rPr>
          <w:rFonts w:ascii="StobiSans Regular" w:hAnsi="StobiSans Regular"/>
          <w:b/>
          <w:bCs/>
          <w:sz w:val="24"/>
          <w:szCs w:val="24"/>
          <w:lang w:val="mk-MK"/>
        </w:rPr>
        <w:t>со информации од јавен карактер,</w:t>
      </w:r>
    </w:p>
    <w:p w14:paraId="726E0936" w14:textId="1438B839" w:rsidR="009F5B0E" w:rsidRPr="009F5B0E" w:rsidRDefault="009F5B0E" w:rsidP="00154069">
      <w:pPr>
        <w:spacing w:after="0" w:line="240" w:lineRule="auto"/>
        <w:rPr>
          <w:rFonts w:ascii="StobiSans Regular" w:hAnsi="StobiSans Regular"/>
          <w:b/>
          <w:bCs/>
          <w:sz w:val="24"/>
          <w:szCs w:val="24"/>
        </w:rPr>
      </w:pPr>
      <w:r>
        <w:rPr>
          <w:rFonts w:ascii="StobiSans Regular" w:hAnsi="StobiSans Regular"/>
          <w:b/>
          <w:bCs/>
          <w:sz w:val="24"/>
          <w:szCs w:val="24"/>
        </w:rPr>
        <w:t>________________________________</w:t>
      </w:r>
    </w:p>
    <w:p w14:paraId="29DB8091" w14:textId="77777777" w:rsidR="00154069" w:rsidRPr="009F5B0E" w:rsidRDefault="00154069" w:rsidP="00154069">
      <w:pPr>
        <w:spacing w:after="0" w:line="240" w:lineRule="auto"/>
        <w:rPr>
          <w:rFonts w:ascii="StobiSans Regular" w:hAnsi="StobiSans Regular"/>
          <w:bCs/>
          <w:sz w:val="24"/>
          <w:szCs w:val="24"/>
          <w:lang w:val="mk-MK"/>
        </w:rPr>
      </w:pPr>
    </w:p>
    <w:p w14:paraId="64DFF8DD" w14:textId="5F000E50" w:rsidR="00154069" w:rsidRDefault="00154069" w:rsidP="00154069">
      <w:pPr>
        <w:spacing w:after="0" w:line="240" w:lineRule="auto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9F5B0E">
        <w:rPr>
          <w:rFonts w:ascii="StobiSans Regular" w:hAnsi="StobiSans Regular"/>
          <w:b/>
          <w:bCs/>
          <w:sz w:val="24"/>
          <w:szCs w:val="24"/>
          <w:lang w:val="mk-MK"/>
        </w:rPr>
        <w:t>Контролор</w:t>
      </w:r>
      <w:r w:rsidR="0065281D">
        <w:rPr>
          <w:rFonts w:ascii="StobiSans Regular" w:hAnsi="StobiSans Regular"/>
          <w:b/>
          <w:bCs/>
          <w:sz w:val="24"/>
          <w:szCs w:val="24"/>
          <w:lang w:val="mk-MK"/>
        </w:rPr>
        <w:t>,</w:t>
      </w:r>
    </w:p>
    <w:p w14:paraId="6A3172BB" w14:textId="11FB7C90" w:rsidR="00154069" w:rsidRPr="009F5B0E" w:rsidRDefault="009F5B0E" w:rsidP="009F5B0E">
      <w:pPr>
        <w:spacing w:after="0" w:line="240" w:lineRule="auto"/>
        <w:rPr>
          <w:rFonts w:ascii="StobiSans Regular" w:hAnsi="StobiSans Regular"/>
          <w:bCs/>
          <w:sz w:val="24"/>
          <w:szCs w:val="24"/>
        </w:rPr>
      </w:pPr>
      <w:r>
        <w:rPr>
          <w:rFonts w:ascii="StobiSans Regular" w:hAnsi="StobiSans Regular"/>
          <w:b/>
          <w:bCs/>
          <w:sz w:val="24"/>
          <w:szCs w:val="24"/>
        </w:rPr>
        <w:t>________________________</w:t>
      </w:r>
    </w:p>
    <w:p w14:paraId="595A475D" w14:textId="62675312" w:rsidR="009F5B0E" w:rsidRDefault="009F5B0E" w:rsidP="009F5B0E">
      <w:pPr>
        <w:spacing w:after="0" w:line="240" w:lineRule="auto"/>
        <w:rPr>
          <w:rFonts w:ascii="StobiSans Regular" w:hAnsi="StobiSans Regular"/>
          <w:bCs/>
          <w:sz w:val="24"/>
          <w:szCs w:val="24"/>
          <w:lang w:val="mk-MK"/>
        </w:rPr>
      </w:pPr>
      <w:r>
        <w:rPr>
          <w:rFonts w:ascii="StobiSans Regular" w:hAnsi="StobiSans Regular"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154069" w:rsidRPr="009F5B0E">
        <w:rPr>
          <w:rFonts w:ascii="StobiSans Regular" w:hAnsi="StobiSans Regular"/>
          <w:bCs/>
          <w:sz w:val="24"/>
          <w:szCs w:val="24"/>
          <w:lang w:val="mk-MK"/>
        </w:rPr>
        <w:t xml:space="preserve">  </w:t>
      </w:r>
      <w:r w:rsidR="00154069" w:rsidRPr="009F5B0E">
        <w:rPr>
          <w:rFonts w:ascii="StobiSans Regular" w:hAnsi="StobiSans Regular"/>
          <w:b/>
          <w:bCs/>
          <w:sz w:val="24"/>
          <w:szCs w:val="24"/>
          <w:lang w:val="mk-MK"/>
        </w:rPr>
        <w:t xml:space="preserve">Директор, </w:t>
      </w:r>
      <w:r w:rsidR="00154069" w:rsidRPr="009F5B0E">
        <w:rPr>
          <w:rFonts w:ascii="StobiSans Regular" w:hAnsi="StobiSans Regular"/>
          <w:bCs/>
          <w:sz w:val="24"/>
          <w:szCs w:val="24"/>
          <w:lang w:val="mk-MK"/>
        </w:rPr>
        <w:t xml:space="preserve">   </w:t>
      </w:r>
    </w:p>
    <w:p w14:paraId="4FA4D01E" w14:textId="484CACE9" w:rsidR="00154069" w:rsidRPr="009F5B0E" w:rsidRDefault="009F5B0E" w:rsidP="009F5B0E">
      <w:pPr>
        <w:spacing w:after="0" w:line="240" w:lineRule="auto"/>
        <w:rPr>
          <w:rFonts w:ascii="StobiSans Regular" w:hAnsi="StobiSans Regular"/>
          <w:sz w:val="24"/>
          <w:szCs w:val="24"/>
          <w:lang w:val="mk-MK"/>
        </w:rPr>
      </w:pPr>
      <w:r>
        <w:rPr>
          <w:rFonts w:ascii="StobiSans Regular" w:hAnsi="StobiSans Regular"/>
          <w:bCs/>
          <w:sz w:val="24"/>
          <w:szCs w:val="24"/>
        </w:rPr>
        <w:t xml:space="preserve">                                                                                                                 _______________________</w:t>
      </w:r>
      <w:r w:rsidR="00154069" w:rsidRPr="009F5B0E">
        <w:rPr>
          <w:rFonts w:ascii="StobiSans Regular" w:hAnsi="StobiSans Regular"/>
          <w:bCs/>
          <w:sz w:val="24"/>
          <w:szCs w:val="24"/>
          <w:lang w:val="mk-MK"/>
        </w:rPr>
        <w:t xml:space="preserve"> </w:t>
      </w:r>
      <w:r w:rsidR="00661114" w:rsidRPr="009F5B0E">
        <w:rPr>
          <w:rFonts w:ascii="StobiSans Regular" w:hAnsi="StobiSans Regular"/>
          <w:bCs/>
          <w:sz w:val="24"/>
          <w:szCs w:val="24"/>
          <w:lang w:val="mk-MK"/>
        </w:rPr>
        <w:tab/>
      </w:r>
      <w:r w:rsidR="00661114" w:rsidRPr="009F5B0E">
        <w:rPr>
          <w:rFonts w:ascii="StobiSans Regular" w:hAnsi="StobiSans Regular"/>
          <w:bCs/>
          <w:sz w:val="24"/>
          <w:szCs w:val="24"/>
          <w:lang w:val="mk-MK"/>
        </w:rPr>
        <w:tab/>
      </w:r>
      <w:r w:rsidR="00661114" w:rsidRPr="009F5B0E">
        <w:rPr>
          <w:rFonts w:ascii="StobiSans Regular" w:hAnsi="StobiSans Regular"/>
          <w:bCs/>
          <w:sz w:val="24"/>
          <w:szCs w:val="24"/>
          <w:lang w:val="mk-MK"/>
        </w:rPr>
        <w:tab/>
      </w:r>
      <w:r w:rsidR="00661114" w:rsidRPr="009F5B0E">
        <w:rPr>
          <w:rFonts w:ascii="StobiSans Regular" w:hAnsi="StobiSans Regular"/>
          <w:bCs/>
          <w:sz w:val="24"/>
          <w:szCs w:val="24"/>
          <w:lang w:val="mk-MK"/>
        </w:rPr>
        <w:tab/>
      </w:r>
      <w:r w:rsidR="00661114" w:rsidRPr="009F5B0E">
        <w:rPr>
          <w:rFonts w:ascii="StobiSans Regular" w:hAnsi="StobiSans Regular"/>
          <w:bCs/>
          <w:sz w:val="24"/>
          <w:szCs w:val="24"/>
          <w:lang w:val="mk-MK"/>
        </w:rPr>
        <w:tab/>
      </w:r>
      <w:r w:rsidR="00661114" w:rsidRPr="009F5B0E">
        <w:rPr>
          <w:rFonts w:ascii="StobiSans Regular" w:hAnsi="StobiSans Regular"/>
          <w:bCs/>
          <w:sz w:val="24"/>
          <w:szCs w:val="24"/>
          <w:lang w:val="mk-MK"/>
        </w:rPr>
        <w:tab/>
      </w:r>
      <w:r w:rsidR="00661114" w:rsidRPr="009F5B0E">
        <w:rPr>
          <w:rFonts w:ascii="StobiSans Regular" w:hAnsi="StobiSans Regular"/>
          <w:bCs/>
          <w:sz w:val="24"/>
          <w:szCs w:val="24"/>
          <w:lang w:val="mk-MK"/>
        </w:rPr>
        <w:tab/>
      </w:r>
      <w:r w:rsidR="00154069" w:rsidRPr="009F5B0E">
        <w:rPr>
          <w:rFonts w:ascii="StobiSans Regular" w:hAnsi="StobiSans Regular"/>
          <w:bCs/>
          <w:sz w:val="24"/>
          <w:szCs w:val="24"/>
          <w:lang w:val="mk-MK"/>
        </w:rPr>
        <w:t xml:space="preserve"> </w:t>
      </w:r>
    </w:p>
    <w:sectPr w:rsidR="00154069" w:rsidRPr="009F5B0E" w:rsidSect="007F0501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099" w:right="1440" w:bottom="1440" w:left="1440" w:header="54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6DF0A" w14:textId="77777777" w:rsidR="0040212E" w:rsidRDefault="0040212E" w:rsidP="0066168A">
      <w:pPr>
        <w:spacing w:after="0" w:line="240" w:lineRule="auto"/>
      </w:pPr>
      <w:r>
        <w:separator/>
      </w:r>
    </w:p>
  </w:endnote>
  <w:endnote w:type="continuationSeparator" w:id="0">
    <w:p w14:paraId="5CBBAE5F" w14:textId="77777777" w:rsidR="0040212E" w:rsidRDefault="0040212E" w:rsidP="0066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9323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350C656" w14:textId="696372F5" w:rsidR="0040212E" w:rsidRDefault="0040212E" w:rsidP="005B2DFD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2261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         </w:t>
        </w:r>
        <w:bookmarkStart w:id="1" w:name="_Hlk32415758"/>
        <w:r w:rsidRPr="00FD14E0">
          <w:rPr>
            <w:color w:val="808080" w:themeColor="background1" w:themeShade="80"/>
            <w:spacing w:val="60"/>
            <w:sz w:val="16"/>
            <w:szCs w:val="16"/>
          </w:rPr>
          <w:t>ISO9001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ISO14001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ISO45001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 ISO27001</w:t>
        </w:r>
      </w:p>
    </w:sdtContent>
  </w:sdt>
  <w:bookmarkEnd w:id="1" w:displacedByCustomXml="prev"/>
  <w:p w14:paraId="0CD5B457" w14:textId="77777777" w:rsidR="0040212E" w:rsidRDefault="0040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21D69" w14:textId="77777777" w:rsidR="0040212E" w:rsidRDefault="0040212E" w:rsidP="0066168A">
      <w:pPr>
        <w:spacing w:after="0" w:line="240" w:lineRule="auto"/>
      </w:pPr>
      <w:r>
        <w:separator/>
      </w:r>
    </w:p>
  </w:footnote>
  <w:footnote w:type="continuationSeparator" w:id="0">
    <w:p w14:paraId="552D35C9" w14:textId="77777777" w:rsidR="0040212E" w:rsidRDefault="0040212E" w:rsidP="0066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011E" w14:textId="1EDBAD08" w:rsidR="0040212E" w:rsidRDefault="005B6869">
    <w:pPr>
      <w:pStyle w:val="Header"/>
    </w:pPr>
    <w:r>
      <w:rPr>
        <w:noProof/>
      </w:rPr>
      <w:pict w14:anchorId="6C89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5" o:spid="_x0000_s2066" type="#_x0000_t75" style="position:absolute;margin-left:0;margin-top:0;width:355.8pt;height:714.95pt;z-index:-251657216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AE14B" w14:textId="746CDD35" w:rsidR="00F32C01" w:rsidRPr="009F5B0E" w:rsidRDefault="00F32C01" w:rsidP="009F5B0E">
    <w:pPr>
      <w:pStyle w:val="Header"/>
      <w:rPr>
        <w:rFonts w:ascii="StobiSans Regular" w:hAnsi="StobiSans Regular"/>
        <w:sz w:val="20"/>
        <w:szCs w:val="20"/>
        <w:lang w:val="mk-MK"/>
      </w:rPr>
    </w:pPr>
    <w:r>
      <w:rPr>
        <w:rFonts w:ascii="StobiSans Regular" w:hAnsi="StobiSans Regular"/>
        <w:sz w:val="20"/>
        <w:szCs w:val="20"/>
        <w:lang w:val="mk-MK"/>
      </w:rPr>
      <w:t>ДД</w:t>
    </w:r>
    <w:r w:rsidR="00C66B3A">
      <w:rPr>
        <w:rFonts w:ascii="StobiSans Regular" w:hAnsi="StobiSans Regular"/>
        <w:sz w:val="20"/>
        <w:szCs w:val="20"/>
        <w:lang w:val="mk-MK"/>
      </w:rPr>
      <w:t>057</w:t>
    </w:r>
    <w:r>
      <w:rPr>
        <w:rFonts w:ascii="StobiSans Regular" w:hAnsi="StobiSans Regular"/>
        <w:sz w:val="20"/>
        <w:szCs w:val="20"/>
        <w:lang w:val="mk-MK"/>
      </w:rPr>
      <w:t xml:space="preserve"> А4 Прилог 4 – Известување</w:t>
    </w:r>
    <w:r w:rsidR="009F5B0E">
      <w:rPr>
        <w:rFonts w:ascii="StobiSans Regular" w:hAnsi="StobiSans Regular"/>
        <w:sz w:val="20"/>
        <w:szCs w:val="20"/>
        <w:lang w:val="mk-MK"/>
      </w:rPr>
      <w:t xml:space="preserve"> </w:t>
    </w:r>
    <w:r w:rsidR="009F5B0E" w:rsidRPr="009F5B0E">
      <w:rPr>
        <w:rFonts w:ascii="StobiSans Regular" w:hAnsi="StobiSans Regular"/>
        <w:sz w:val="20"/>
        <w:szCs w:val="20"/>
        <w:lang w:val="mk-MK"/>
      </w:rPr>
      <w:t>за издавање на информации со надомест</w:t>
    </w:r>
    <w:r w:rsidR="009F5B0E">
      <w:rPr>
        <w:rFonts w:ascii="StobiSans Regular" w:hAnsi="StobiSans Regular"/>
        <w:sz w:val="20"/>
        <w:szCs w:val="20"/>
        <w:lang w:val="mk-MK"/>
      </w:rPr>
      <w:t xml:space="preserve"> </w:t>
    </w:r>
    <w:r>
      <w:rPr>
        <w:rFonts w:ascii="StobiSans Regular" w:hAnsi="StobiSans Regular"/>
        <w:sz w:val="20"/>
        <w:szCs w:val="20"/>
        <w:lang w:val="mk-MK"/>
      </w:rPr>
      <w:t xml:space="preserve">                                   ИП</w:t>
    </w:r>
  </w:p>
  <w:p w14:paraId="07535E9C" w14:textId="2AB6C52E" w:rsidR="0040212E" w:rsidRDefault="005B6869" w:rsidP="008E67AF">
    <w:pPr>
      <w:pStyle w:val="Header"/>
      <w:jc w:val="center"/>
    </w:pPr>
    <w:r>
      <w:rPr>
        <w:noProof/>
      </w:rPr>
      <w:pict w14:anchorId="4C2B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6" o:spid="_x0000_s2067" type="#_x0000_t75" style="position:absolute;left:0;text-align:left;margin-left:-57.65pt;margin-top:109.95pt;width:162.95pt;height:342.3pt;z-index:-251656192;mso-position-horizontal-relative:margin;mso-position-vertical-relative:margin" o:allowincell="f">
          <v:imagedata r:id="rId1" o:title="TOCKI FINAL compress" blacklevel="1966f"/>
          <w10:wrap anchorx="margin" anchory="margin"/>
        </v:shape>
      </w:pict>
    </w:r>
    <w:r w:rsidR="00F32C01">
      <w:rPr>
        <w:noProof/>
      </w:rPr>
      <w:drawing>
        <wp:inline distT="0" distB="0" distL="0" distR="0" wp14:anchorId="4A63C6E7" wp14:editId="32F877AA">
          <wp:extent cx="5732145" cy="911014"/>
          <wp:effectExtent l="0" t="0" r="190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911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AE6CB" w14:textId="4E3D76DC" w:rsidR="0040212E" w:rsidRDefault="005B6869">
    <w:pPr>
      <w:pStyle w:val="Header"/>
    </w:pPr>
    <w:r>
      <w:rPr>
        <w:noProof/>
      </w:rPr>
      <w:pict w14:anchorId="2705A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4" o:spid="_x0000_s2065" type="#_x0000_t75" style="position:absolute;margin-left:0;margin-top:0;width:355.8pt;height:714.95pt;z-index:-251658240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1EE"/>
    <w:multiLevelType w:val="hybridMultilevel"/>
    <w:tmpl w:val="6E8EA504"/>
    <w:lvl w:ilvl="0" w:tplc="7BB8AF7A">
      <w:numFmt w:val="bullet"/>
      <w:lvlText w:val="-"/>
      <w:lvlJc w:val="left"/>
      <w:pPr>
        <w:ind w:left="720" w:hanging="360"/>
      </w:pPr>
      <w:rPr>
        <w:rFonts w:ascii="StobiSans" w:eastAsia="Calibri" w:hAnsi="StobiSans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2D15"/>
    <w:multiLevelType w:val="singleLevel"/>
    <w:tmpl w:val="8514BA8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956F7C"/>
    <w:multiLevelType w:val="hybridMultilevel"/>
    <w:tmpl w:val="9C98DFFE"/>
    <w:lvl w:ilvl="0" w:tplc="042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0523B87"/>
    <w:multiLevelType w:val="hybridMultilevel"/>
    <w:tmpl w:val="DBB6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84E6D"/>
    <w:multiLevelType w:val="hybridMultilevel"/>
    <w:tmpl w:val="5958E9EA"/>
    <w:lvl w:ilvl="0" w:tplc="46128D68">
      <w:start w:val="14"/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E24DF"/>
    <w:multiLevelType w:val="singleLevel"/>
    <w:tmpl w:val="E0E4189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5CFA2EB7"/>
    <w:multiLevelType w:val="hybridMultilevel"/>
    <w:tmpl w:val="46BE553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D48DC"/>
    <w:multiLevelType w:val="hybridMultilevel"/>
    <w:tmpl w:val="254C4DBA"/>
    <w:lvl w:ilvl="0" w:tplc="EB7EE072">
      <w:start w:val="2"/>
      <w:numFmt w:val="bullet"/>
      <w:lvlText w:val="-"/>
      <w:lvlJc w:val="left"/>
      <w:pPr>
        <w:ind w:left="720" w:hanging="360"/>
      </w:pPr>
      <w:rPr>
        <w:rFonts w:ascii="StobiSans" w:eastAsiaTheme="minorHAnsi" w:hAnsi="StobiSans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B502A"/>
    <w:multiLevelType w:val="hybridMultilevel"/>
    <w:tmpl w:val="D2DCC558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8A"/>
    <w:rsid w:val="00011FCE"/>
    <w:rsid w:val="0001465D"/>
    <w:rsid w:val="0003067A"/>
    <w:rsid w:val="00032875"/>
    <w:rsid w:val="0004170E"/>
    <w:rsid w:val="00042192"/>
    <w:rsid w:val="00060682"/>
    <w:rsid w:val="00065335"/>
    <w:rsid w:val="0007574C"/>
    <w:rsid w:val="0008076B"/>
    <w:rsid w:val="000A07B7"/>
    <w:rsid w:val="000A67CB"/>
    <w:rsid w:val="000B74B1"/>
    <w:rsid w:val="000C355D"/>
    <w:rsid w:val="000D11FB"/>
    <w:rsid w:val="000D1A53"/>
    <w:rsid w:val="0011065B"/>
    <w:rsid w:val="001230A1"/>
    <w:rsid w:val="00134801"/>
    <w:rsid w:val="001374DE"/>
    <w:rsid w:val="00147356"/>
    <w:rsid w:val="00154069"/>
    <w:rsid w:val="001545B9"/>
    <w:rsid w:val="00156200"/>
    <w:rsid w:val="00165135"/>
    <w:rsid w:val="00170A1F"/>
    <w:rsid w:val="0018496C"/>
    <w:rsid w:val="001A11E7"/>
    <w:rsid w:val="001A185E"/>
    <w:rsid w:val="001A5483"/>
    <w:rsid w:val="001B2A86"/>
    <w:rsid w:val="001B5EC4"/>
    <w:rsid w:val="001C185F"/>
    <w:rsid w:val="001E7048"/>
    <w:rsid w:val="001F16BD"/>
    <w:rsid w:val="001F180B"/>
    <w:rsid w:val="0020238D"/>
    <w:rsid w:val="002072FF"/>
    <w:rsid w:val="00270935"/>
    <w:rsid w:val="002860C6"/>
    <w:rsid w:val="00292C3B"/>
    <w:rsid w:val="00296C1F"/>
    <w:rsid w:val="002B1199"/>
    <w:rsid w:val="002D5B2C"/>
    <w:rsid w:val="002E6EE1"/>
    <w:rsid w:val="002F6C8A"/>
    <w:rsid w:val="003053CD"/>
    <w:rsid w:val="00306B4B"/>
    <w:rsid w:val="0032746A"/>
    <w:rsid w:val="00337A96"/>
    <w:rsid w:val="00341F06"/>
    <w:rsid w:val="00350A52"/>
    <w:rsid w:val="00367DBB"/>
    <w:rsid w:val="00374F61"/>
    <w:rsid w:val="00384BC7"/>
    <w:rsid w:val="00393FB2"/>
    <w:rsid w:val="00394D4B"/>
    <w:rsid w:val="003A3641"/>
    <w:rsid w:val="003B294C"/>
    <w:rsid w:val="003B4DAC"/>
    <w:rsid w:val="003D1836"/>
    <w:rsid w:val="003E0751"/>
    <w:rsid w:val="003F3D2E"/>
    <w:rsid w:val="0040212E"/>
    <w:rsid w:val="004065F7"/>
    <w:rsid w:val="0042261F"/>
    <w:rsid w:val="0045266B"/>
    <w:rsid w:val="004570F5"/>
    <w:rsid w:val="004636E0"/>
    <w:rsid w:val="00471A64"/>
    <w:rsid w:val="00480B11"/>
    <w:rsid w:val="0048476A"/>
    <w:rsid w:val="00496656"/>
    <w:rsid w:val="004B6719"/>
    <w:rsid w:val="004C7FB4"/>
    <w:rsid w:val="004E24DF"/>
    <w:rsid w:val="004E2DCC"/>
    <w:rsid w:val="00517F3A"/>
    <w:rsid w:val="00524161"/>
    <w:rsid w:val="005312D6"/>
    <w:rsid w:val="0053254A"/>
    <w:rsid w:val="00536D3E"/>
    <w:rsid w:val="0053767F"/>
    <w:rsid w:val="005527B2"/>
    <w:rsid w:val="005648A9"/>
    <w:rsid w:val="00566D20"/>
    <w:rsid w:val="00575780"/>
    <w:rsid w:val="00577D06"/>
    <w:rsid w:val="005819F9"/>
    <w:rsid w:val="00581AD1"/>
    <w:rsid w:val="0059523F"/>
    <w:rsid w:val="005A3787"/>
    <w:rsid w:val="005A5089"/>
    <w:rsid w:val="005B2DFD"/>
    <w:rsid w:val="005B6869"/>
    <w:rsid w:val="005C1BE9"/>
    <w:rsid w:val="005C4A2E"/>
    <w:rsid w:val="005C4F7C"/>
    <w:rsid w:val="005C5C4D"/>
    <w:rsid w:val="005D2BB0"/>
    <w:rsid w:val="005D6EA4"/>
    <w:rsid w:val="00604141"/>
    <w:rsid w:val="006309E5"/>
    <w:rsid w:val="0064009D"/>
    <w:rsid w:val="006456B9"/>
    <w:rsid w:val="00645AC4"/>
    <w:rsid w:val="006477D6"/>
    <w:rsid w:val="00651731"/>
    <w:rsid w:val="0065281D"/>
    <w:rsid w:val="006561A3"/>
    <w:rsid w:val="00661114"/>
    <w:rsid w:val="0066168A"/>
    <w:rsid w:val="00671806"/>
    <w:rsid w:val="006848ED"/>
    <w:rsid w:val="00693851"/>
    <w:rsid w:val="00696EFA"/>
    <w:rsid w:val="006A15AF"/>
    <w:rsid w:val="006A1722"/>
    <w:rsid w:val="006A42CB"/>
    <w:rsid w:val="006B44C3"/>
    <w:rsid w:val="006C405D"/>
    <w:rsid w:val="006C66F6"/>
    <w:rsid w:val="006C7020"/>
    <w:rsid w:val="006D0AF9"/>
    <w:rsid w:val="006D72C1"/>
    <w:rsid w:val="00702A8A"/>
    <w:rsid w:val="007136F9"/>
    <w:rsid w:val="00741782"/>
    <w:rsid w:val="007417AA"/>
    <w:rsid w:val="00777877"/>
    <w:rsid w:val="007832DD"/>
    <w:rsid w:val="00784EC4"/>
    <w:rsid w:val="00795F59"/>
    <w:rsid w:val="007B6390"/>
    <w:rsid w:val="007C624A"/>
    <w:rsid w:val="007D2C7F"/>
    <w:rsid w:val="007D5452"/>
    <w:rsid w:val="007F0501"/>
    <w:rsid w:val="007F1D40"/>
    <w:rsid w:val="008137E0"/>
    <w:rsid w:val="00824330"/>
    <w:rsid w:val="00824410"/>
    <w:rsid w:val="0086358A"/>
    <w:rsid w:val="00880641"/>
    <w:rsid w:val="00883DD4"/>
    <w:rsid w:val="0088494E"/>
    <w:rsid w:val="008C3DD9"/>
    <w:rsid w:val="008D2BE7"/>
    <w:rsid w:val="008E67AF"/>
    <w:rsid w:val="00912AA7"/>
    <w:rsid w:val="009167C9"/>
    <w:rsid w:val="00952BA7"/>
    <w:rsid w:val="00952FC2"/>
    <w:rsid w:val="00963FF9"/>
    <w:rsid w:val="009852B1"/>
    <w:rsid w:val="00986DC4"/>
    <w:rsid w:val="009A0C6C"/>
    <w:rsid w:val="009B5298"/>
    <w:rsid w:val="009D62B3"/>
    <w:rsid w:val="009E26B0"/>
    <w:rsid w:val="009E4E31"/>
    <w:rsid w:val="009F5B0E"/>
    <w:rsid w:val="009F7610"/>
    <w:rsid w:val="009F7EA3"/>
    <w:rsid w:val="00A13AFE"/>
    <w:rsid w:val="00A23F8A"/>
    <w:rsid w:val="00A6482E"/>
    <w:rsid w:val="00A800CC"/>
    <w:rsid w:val="00A95E9F"/>
    <w:rsid w:val="00AB5AC0"/>
    <w:rsid w:val="00AD0122"/>
    <w:rsid w:val="00AD206F"/>
    <w:rsid w:val="00B01BF7"/>
    <w:rsid w:val="00B14E80"/>
    <w:rsid w:val="00B23CCE"/>
    <w:rsid w:val="00B25BCA"/>
    <w:rsid w:val="00B30DD6"/>
    <w:rsid w:val="00B318F2"/>
    <w:rsid w:val="00B43B60"/>
    <w:rsid w:val="00B474A6"/>
    <w:rsid w:val="00B556A8"/>
    <w:rsid w:val="00B642AE"/>
    <w:rsid w:val="00B66F54"/>
    <w:rsid w:val="00B825FD"/>
    <w:rsid w:val="00B86384"/>
    <w:rsid w:val="00BB3618"/>
    <w:rsid w:val="00BE6383"/>
    <w:rsid w:val="00BE6F0A"/>
    <w:rsid w:val="00BF0D74"/>
    <w:rsid w:val="00BF421C"/>
    <w:rsid w:val="00C04BD4"/>
    <w:rsid w:val="00C11003"/>
    <w:rsid w:val="00C3090C"/>
    <w:rsid w:val="00C36767"/>
    <w:rsid w:val="00C53137"/>
    <w:rsid w:val="00C66B3A"/>
    <w:rsid w:val="00C8005B"/>
    <w:rsid w:val="00C83765"/>
    <w:rsid w:val="00CA0017"/>
    <w:rsid w:val="00CB3EBB"/>
    <w:rsid w:val="00CB7BE0"/>
    <w:rsid w:val="00CE5ADA"/>
    <w:rsid w:val="00CE5BFA"/>
    <w:rsid w:val="00CF1A6A"/>
    <w:rsid w:val="00D01BA5"/>
    <w:rsid w:val="00D0390F"/>
    <w:rsid w:val="00D06A98"/>
    <w:rsid w:val="00D34BFB"/>
    <w:rsid w:val="00D51793"/>
    <w:rsid w:val="00D6394B"/>
    <w:rsid w:val="00D75248"/>
    <w:rsid w:val="00D84356"/>
    <w:rsid w:val="00D93871"/>
    <w:rsid w:val="00D97722"/>
    <w:rsid w:val="00DA4A24"/>
    <w:rsid w:val="00E04D66"/>
    <w:rsid w:val="00E062E4"/>
    <w:rsid w:val="00E07BEB"/>
    <w:rsid w:val="00E106FF"/>
    <w:rsid w:val="00E12099"/>
    <w:rsid w:val="00E12795"/>
    <w:rsid w:val="00E22FE1"/>
    <w:rsid w:val="00E25D87"/>
    <w:rsid w:val="00E36D24"/>
    <w:rsid w:val="00E429CC"/>
    <w:rsid w:val="00E50B26"/>
    <w:rsid w:val="00E673CE"/>
    <w:rsid w:val="00E83BF8"/>
    <w:rsid w:val="00E90F19"/>
    <w:rsid w:val="00EA1989"/>
    <w:rsid w:val="00EA742B"/>
    <w:rsid w:val="00EB0CDE"/>
    <w:rsid w:val="00EE1624"/>
    <w:rsid w:val="00EE1AEB"/>
    <w:rsid w:val="00EE2CF4"/>
    <w:rsid w:val="00F01485"/>
    <w:rsid w:val="00F1789E"/>
    <w:rsid w:val="00F250F7"/>
    <w:rsid w:val="00F32C01"/>
    <w:rsid w:val="00F35D97"/>
    <w:rsid w:val="00F41CCB"/>
    <w:rsid w:val="00F43773"/>
    <w:rsid w:val="00F65455"/>
    <w:rsid w:val="00F84DA0"/>
    <w:rsid w:val="00F879E5"/>
    <w:rsid w:val="00F9026D"/>
    <w:rsid w:val="00F91B18"/>
    <w:rsid w:val="00FB04E5"/>
    <w:rsid w:val="00FD14E0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,"/>
  <w14:docId w14:val="1D7EA62B"/>
  <w15:docId w15:val="{8B8C5E3B-6EDF-4118-848F-CE69F044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07B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8A"/>
  </w:style>
  <w:style w:type="paragraph" w:styleId="Footer">
    <w:name w:val="footer"/>
    <w:basedOn w:val="Normal"/>
    <w:link w:val="Foot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8A"/>
  </w:style>
  <w:style w:type="paragraph" w:styleId="BalloonText">
    <w:name w:val="Balloon Text"/>
    <w:basedOn w:val="Normal"/>
    <w:link w:val="BalloonTextChar"/>
    <w:uiPriority w:val="99"/>
    <w:semiHidden/>
    <w:unhideWhenUsed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E07BEB"/>
    <w:rPr>
      <w:rFonts w:ascii="Times New Roman" w:eastAsia="Times New Roman" w:hAnsi="Times New Roman" w:cs="Times New Roman"/>
      <w:b/>
      <w:szCs w:val="20"/>
      <w:lang w:val="sr-Cyrl-CS"/>
    </w:rPr>
  </w:style>
  <w:style w:type="paragraph" w:styleId="BodyText">
    <w:name w:val="Body Text"/>
    <w:basedOn w:val="Normal"/>
    <w:link w:val="BodyTextChar1"/>
    <w:uiPriority w:val="99"/>
    <w:semiHidden/>
    <w:unhideWhenUsed/>
    <w:rsid w:val="00E07BEB"/>
    <w:pPr>
      <w:spacing w:after="0" w:line="240" w:lineRule="auto"/>
      <w:jc w:val="both"/>
    </w:pPr>
    <w:rPr>
      <w:rFonts w:ascii="Calibri" w:eastAsia="Calibri" w:hAnsi="Calibri" w:cs="Times New Roman"/>
      <w:szCs w:val="20"/>
      <w:lang w:val="sr-Cyrl-CS"/>
    </w:rPr>
  </w:style>
  <w:style w:type="character" w:customStyle="1" w:styleId="BodyTextChar">
    <w:name w:val="Body Text Char"/>
    <w:basedOn w:val="DefaultParagraphFont"/>
    <w:uiPriority w:val="99"/>
    <w:semiHidden/>
    <w:rsid w:val="00E07BE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7BE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7BE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7BE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07BEB"/>
    <w:rPr>
      <w:rFonts w:ascii="Calibri" w:eastAsia="Calibri" w:hAnsi="Calibri" w:cs="Times New Roman"/>
      <w:szCs w:val="20"/>
      <w:lang w:val="sr-Cyrl-CS"/>
    </w:rPr>
  </w:style>
  <w:style w:type="paragraph" w:customStyle="1" w:styleId="msonormalmrcssattr">
    <w:name w:val="msonormal_mr_css_attr"/>
    <w:basedOn w:val="Normal"/>
    <w:rsid w:val="00E90F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mk-MK" w:eastAsia="mk-M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12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12D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1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74C"/>
    <w:rPr>
      <w:color w:val="605E5C"/>
      <w:shd w:val="clear" w:color="auto" w:fill="E1DFDD"/>
    </w:rPr>
  </w:style>
  <w:style w:type="paragraph" w:customStyle="1" w:styleId="Default">
    <w:name w:val="Default"/>
    <w:rsid w:val="00286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F32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AA17-01F6-492F-948E-640F405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Koljozov</dc:creator>
  <cp:lastModifiedBy>Gabriela Tochko</cp:lastModifiedBy>
  <cp:revision>5</cp:revision>
  <cp:lastPrinted>2025-09-11T12:24:00Z</cp:lastPrinted>
  <dcterms:created xsi:type="dcterms:W3CDTF">2025-10-17T10:16:00Z</dcterms:created>
  <dcterms:modified xsi:type="dcterms:W3CDTF">2025-10-31T07:31:00Z</dcterms:modified>
</cp:coreProperties>
</file>